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65956CA5" w:rsidR="009C7516" w:rsidRPr="009C7516" w:rsidRDefault="003E1D75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 February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A14144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2F1A85E5" w14:textId="61C7CA01" w:rsidR="00A76377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489D7862" w14:textId="77777777" w:rsidR="00EC5580" w:rsidRPr="007D15A8" w:rsidRDefault="00EC5580" w:rsidP="00A76377">
      <w:pPr>
        <w:rPr>
          <w:rFonts w:asciiTheme="minorHAnsi" w:hAnsiTheme="minorHAnsi" w:cstheme="minorHAnsi"/>
          <w:iCs/>
          <w:color w:val="000000"/>
        </w:rPr>
      </w:pPr>
    </w:p>
    <w:p w14:paraId="3F6F7876" w14:textId="783F18AE" w:rsidR="00460180" w:rsidRDefault="005561F3" w:rsidP="00EC5580">
      <w:pPr>
        <w:spacing w:after="75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Win and save with</w:t>
      </w:r>
      <w:r w:rsidR="00046E1D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="00046E1D">
        <w:rPr>
          <w:rFonts w:asciiTheme="minorHAnsi" w:hAnsiTheme="minorHAnsi" w:cstheme="minorHAnsi"/>
          <w:b/>
          <w:bCs/>
          <w:iCs/>
          <w:color w:val="000000"/>
        </w:rPr>
        <w:t>Seldén</w:t>
      </w:r>
      <w:proofErr w:type="spellEnd"/>
      <w:r w:rsidR="00046E1D">
        <w:rPr>
          <w:rFonts w:asciiTheme="minorHAnsi" w:hAnsiTheme="minorHAnsi" w:cstheme="minorHAnsi"/>
          <w:b/>
          <w:bCs/>
          <w:iCs/>
          <w:color w:val="000000"/>
        </w:rPr>
        <w:t xml:space="preserve"> Mast at the RYA Dinghy &amp; </w:t>
      </w:r>
      <w:proofErr w:type="spellStart"/>
      <w:r w:rsidR="00046E1D">
        <w:rPr>
          <w:rFonts w:asciiTheme="minorHAnsi" w:hAnsiTheme="minorHAnsi" w:cstheme="minorHAnsi"/>
          <w:b/>
          <w:bCs/>
          <w:iCs/>
          <w:color w:val="000000"/>
        </w:rPr>
        <w:t>Watersports</w:t>
      </w:r>
      <w:proofErr w:type="spellEnd"/>
      <w:r w:rsidR="00046E1D">
        <w:rPr>
          <w:rFonts w:asciiTheme="minorHAnsi" w:hAnsiTheme="minorHAnsi" w:cstheme="minorHAnsi"/>
          <w:b/>
          <w:bCs/>
          <w:iCs/>
          <w:color w:val="000000"/>
        </w:rPr>
        <w:t xml:space="preserve"> Show</w:t>
      </w:r>
      <w:r w:rsidR="00460180" w:rsidRPr="004314A1">
        <w:rPr>
          <w:rFonts w:asciiTheme="minorHAnsi" w:hAnsiTheme="minorHAnsi" w:cstheme="minorHAnsi"/>
          <w:b/>
          <w:bCs/>
          <w:color w:val="000000"/>
        </w:rPr>
        <w:t> </w:t>
      </w:r>
    </w:p>
    <w:p w14:paraId="66804444" w14:textId="77777777" w:rsidR="00EC5580" w:rsidRPr="00EC5580" w:rsidRDefault="00EC5580" w:rsidP="00EC5580">
      <w:pPr>
        <w:spacing w:after="75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0DAAFE0" w14:textId="2EAF7D89" w:rsidR="001E5656" w:rsidRDefault="001E5656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goody bag worth over £</w:t>
      </w:r>
      <w:r w:rsidR="00CE37C9">
        <w:rPr>
          <w:rFonts w:asciiTheme="minorHAnsi" w:hAnsiTheme="minorHAnsi" w:cstheme="minorHAnsi"/>
          <w:color w:val="000000"/>
        </w:rPr>
        <w:t>500</w:t>
      </w:r>
      <w:r>
        <w:rPr>
          <w:rFonts w:asciiTheme="minorHAnsi" w:hAnsiTheme="minorHAnsi" w:cstheme="minorHAnsi"/>
          <w:color w:val="000000"/>
        </w:rPr>
        <w:t xml:space="preserve"> is up for grabs</w:t>
      </w:r>
      <w:r w:rsidR="00FF66D7">
        <w:rPr>
          <w:rFonts w:asciiTheme="minorHAnsi" w:hAnsiTheme="minorHAnsi" w:cstheme="minorHAnsi"/>
          <w:color w:val="000000"/>
        </w:rPr>
        <w:t xml:space="preserve"> from </w:t>
      </w:r>
      <w:proofErr w:type="spellStart"/>
      <w:r w:rsidR="00FF66D7">
        <w:rPr>
          <w:rFonts w:asciiTheme="minorHAnsi" w:hAnsiTheme="minorHAnsi" w:cstheme="minorHAnsi"/>
          <w:color w:val="000000"/>
        </w:rPr>
        <w:t>Seldén</w:t>
      </w:r>
      <w:proofErr w:type="spellEnd"/>
      <w:r w:rsidR="00FF66D7">
        <w:rPr>
          <w:rFonts w:asciiTheme="minorHAnsi" w:hAnsiTheme="minorHAnsi" w:cstheme="minorHAnsi"/>
          <w:color w:val="000000"/>
        </w:rPr>
        <w:t xml:space="preserve"> Mast at the RYA Dinghy &amp; </w:t>
      </w:r>
      <w:proofErr w:type="spellStart"/>
      <w:r w:rsidR="00FF66D7">
        <w:rPr>
          <w:rFonts w:asciiTheme="minorHAnsi" w:hAnsiTheme="minorHAnsi" w:cstheme="minorHAnsi"/>
          <w:color w:val="000000"/>
        </w:rPr>
        <w:t>Watersports</w:t>
      </w:r>
      <w:proofErr w:type="spellEnd"/>
      <w:r w:rsidR="00FF66D7">
        <w:rPr>
          <w:rFonts w:asciiTheme="minorHAnsi" w:hAnsiTheme="minorHAnsi" w:cstheme="minorHAnsi"/>
          <w:color w:val="000000"/>
        </w:rPr>
        <w:t xml:space="preserve"> Show, 25-26 February 2023.</w:t>
      </w:r>
    </w:p>
    <w:p w14:paraId="709C30C2" w14:textId="330772A5" w:rsidR="00FF66D7" w:rsidRDefault="00FF66D7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92CF8C3" w14:textId="42C90301" w:rsidR="00FF66D7" w:rsidRPr="00493820" w:rsidRDefault="00FF66D7" w:rsidP="00EC5580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To be in with a chance to win this fantastic prize, which </w:t>
      </w:r>
      <w:r w:rsidR="00272F9B">
        <w:rPr>
          <w:rFonts w:asciiTheme="minorHAnsi" w:hAnsiTheme="minorHAnsi" w:cstheme="minorHAnsi"/>
          <w:color w:val="000000"/>
        </w:rPr>
        <w:t xml:space="preserve">includes ratchet and tie-on blocks from </w:t>
      </w:r>
      <w:proofErr w:type="spellStart"/>
      <w:r w:rsidR="00272F9B">
        <w:rPr>
          <w:rFonts w:asciiTheme="minorHAnsi" w:hAnsiTheme="minorHAnsi" w:cstheme="minorHAnsi"/>
          <w:color w:val="000000"/>
        </w:rPr>
        <w:t>Seldén’s</w:t>
      </w:r>
      <w:proofErr w:type="spellEnd"/>
      <w:r w:rsidR="00272F9B">
        <w:rPr>
          <w:rFonts w:asciiTheme="minorHAnsi" w:hAnsiTheme="minorHAnsi" w:cstheme="minorHAnsi"/>
          <w:color w:val="000000"/>
        </w:rPr>
        <w:t xml:space="preserve"> new tie-on block range, </w:t>
      </w:r>
      <w:r>
        <w:rPr>
          <w:rFonts w:asciiTheme="minorHAnsi" w:hAnsiTheme="minorHAnsi" w:cstheme="minorHAnsi"/>
          <w:color w:val="000000"/>
        </w:rPr>
        <w:t xml:space="preserve">dinghy sailors just need to stop by </w:t>
      </w:r>
      <w:proofErr w:type="spellStart"/>
      <w:r>
        <w:rPr>
          <w:rFonts w:asciiTheme="minorHAnsi" w:hAnsiTheme="minorHAnsi" w:cstheme="minorHAnsi"/>
          <w:color w:val="000000"/>
        </w:rPr>
        <w:t>Seldén’s</w:t>
      </w:r>
      <w:proofErr w:type="spellEnd"/>
      <w:r>
        <w:rPr>
          <w:rFonts w:asciiTheme="minorHAnsi" w:hAnsiTheme="minorHAnsi" w:cstheme="minorHAnsi"/>
          <w:color w:val="000000"/>
        </w:rPr>
        <w:t xml:space="preserve"> stand (</w:t>
      </w:r>
      <w:r w:rsidR="00272F9B">
        <w:rPr>
          <w:rFonts w:asciiTheme="minorHAnsi" w:hAnsiTheme="minorHAnsi" w:cstheme="minorHAnsi"/>
          <w:color w:val="000000"/>
        </w:rPr>
        <w:t>J32</w:t>
      </w:r>
      <w:r>
        <w:rPr>
          <w:rFonts w:asciiTheme="minorHAnsi" w:hAnsiTheme="minorHAnsi" w:cstheme="minorHAnsi"/>
          <w:color w:val="000000"/>
        </w:rPr>
        <w:t xml:space="preserve">) </w:t>
      </w:r>
      <w:r w:rsidR="00CE37C9" w:rsidRPr="00493820">
        <w:rPr>
          <w:rFonts w:asciiTheme="minorHAnsi" w:hAnsiTheme="minorHAnsi" w:cstheme="minorHAnsi"/>
          <w:color w:val="000000" w:themeColor="text1"/>
        </w:rPr>
        <w:t xml:space="preserve">and tell the team how many bearing blocks are fitted to </w:t>
      </w:r>
      <w:proofErr w:type="spellStart"/>
      <w:r w:rsidR="00CE37C9" w:rsidRPr="00493820">
        <w:rPr>
          <w:rFonts w:asciiTheme="minorHAnsi" w:hAnsiTheme="minorHAnsi" w:cstheme="minorHAnsi"/>
          <w:color w:val="000000" w:themeColor="text1"/>
        </w:rPr>
        <w:t>Seldén’s</w:t>
      </w:r>
      <w:proofErr w:type="spellEnd"/>
      <w:r w:rsidR="00CE37C9" w:rsidRPr="00493820">
        <w:rPr>
          <w:rFonts w:asciiTheme="minorHAnsi" w:hAnsiTheme="minorHAnsi" w:cstheme="minorHAnsi"/>
          <w:color w:val="000000" w:themeColor="text1"/>
        </w:rPr>
        <w:t xml:space="preserve"> display boat. All correct answers will go into a draw, </w:t>
      </w:r>
      <w:r w:rsidR="00493820" w:rsidRPr="00493820">
        <w:rPr>
          <w:rFonts w:asciiTheme="minorHAnsi" w:hAnsiTheme="minorHAnsi" w:cstheme="minorHAnsi"/>
          <w:color w:val="000000" w:themeColor="text1"/>
        </w:rPr>
        <w:t>with</w:t>
      </w:r>
      <w:r w:rsidR="00CE37C9" w:rsidRPr="00493820">
        <w:rPr>
          <w:rFonts w:asciiTheme="minorHAnsi" w:hAnsiTheme="minorHAnsi" w:cstheme="minorHAnsi"/>
          <w:color w:val="000000" w:themeColor="text1"/>
        </w:rPr>
        <w:t xml:space="preserve"> the winner </w:t>
      </w:r>
      <w:r w:rsidR="00493820" w:rsidRPr="00493820">
        <w:rPr>
          <w:rFonts w:asciiTheme="minorHAnsi" w:hAnsiTheme="minorHAnsi" w:cstheme="minorHAnsi"/>
          <w:color w:val="000000" w:themeColor="text1"/>
        </w:rPr>
        <w:t>being notified on the Monday following the show.</w:t>
      </w:r>
    </w:p>
    <w:p w14:paraId="52006E02" w14:textId="75893417" w:rsidR="00F35A7A" w:rsidRDefault="00F35A7A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13F06A9E" w14:textId="06F8C401" w:rsidR="00116402" w:rsidRDefault="00F35A7A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“We</w:t>
      </w:r>
      <w:r w:rsidR="00CE37C9">
        <w:rPr>
          <w:rFonts w:asciiTheme="minorHAnsi" w:hAnsiTheme="minorHAnsi" w:cstheme="minorHAnsi"/>
          <w:color w:val="000000"/>
        </w:rPr>
        <w:t xml:space="preserve">’re </w:t>
      </w:r>
      <w:r>
        <w:rPr>
          <w:rFonts w:asciiTheme="minorHAnsi" w:hAnsiTheme="minorHAnsi" w:cstheme="minorHAnsi"/>
          <w:color w:val="000000"/>
        </w:rPr>
        <w:t>delighted to be exhibiting at the RYA Ding</w:t>
      </w:r>
      <w:r w:rsidR="00CE37C9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 xml:space="preserve">y &amp;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Show again this year</w:t>
      </w:r>
      <w:r w:rsidR="004234BE">
        <w:rPr>
          <w:rFonts w:asciiTheme="minorHAnsi" w:hAnsiTheme="minorHAnsi" w:cstheme="minorHAnsi"/>
          <w:color w:val="000000"/>
        </w:rPr>
        <w:t>,”</w:t>
      </w:r>
      <w:r>
        <w:rPr>
          <w:rFonts w:asciiTheme="minorHAnsi" w:hAnsiTheme="minorHAnsi" w:cstheme="minorHAnsi"/>
          <w:color w:val="000000"/>
        </w:rPr>
        <w:t xml:space="preserve"> says Michael Calvert, Sales Account Manager at </w:t>
      </w: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Mast. “</w:t>
      </w:r>
      <w:r w:rsidR="004234BE">
        <w:rPr>
          <w:rFonts w:asciiTheme="minorHAnsi" w:hAnsiTheme="minorHAnsi" w:cstheme="minorHAnsi"/>
          <w:color w:val="000000"/>
        </w:rPr>
        <w:t xml:space="preserve">We’re looking forward to chatting to dinghy sailors </w:t>
      </w:r>
      <w:r w:rsidR="007C1AA9">
        <w:rPr>
          <w:rFonts w:asciiTheme="minorHAnsi" w:hAnsiTheme="minorHAnsi" w:cstheme="minorHAnsi"/>
          <w:color w:val="000000"/>
        </w:rPr>
        <w:t>f</w:t>
      </w:r>
      <w:r w:rsidR="00B0633B">
        <w:rPr>
          <w:rFonts w:asciiTheme="minorHAnsi" w:hAnsiTheme="minorHAnsi" w:cstheme="minorHAnsi"/>
          <w:color w:val="000000"/>
        </w:rPr>
        <w:t>rom</w:t>
      </w:r>
      <w:r w:rsidR="007C1AA9">
        <w:rPr>
          <w:rFonts w:asciiTheme="minorHAnsi" w:hAnsiTheme="minorHAnsi" w:cstheme="minorHAnsi"/>
          <w:color w:val="000000"/>
        </w:rPr>
        <w:t xml:space="preserve"> all over the UK </w:t>
      </w:r>
      <w:r w:rsidR="004234BE">
        <w:rPr>
          <w:rFonts w:asciiTheme="minorHAnsi" w:hAnsiTheme="minorHAnsi" w:cstheme="minorHAnsi"/>
          <w:color w:val="000000"/>
        </w:rPr>
        <w:t>and discussing their experiences</w:t>
      </w:r>
      <w:r w:rsidR="005561F3">
        <w:rPr>
          <w:rFonts w:asciiTheme="minorHAnsi" w:hAnsiTheme="minorHAnsi" w:cstheme="minorHAnsi"/>
          <w:color w:val="000000"/>
        </w:rPr>
        <w:t xml:space="preserve"> on the water.</w:t>
      </w:r>
    </w:p>
    <w:p w14:paraId="1C81BC54" w14:textId="77777777" w:rsidR="00116402" w:rsidRDefault="00116402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BA04FBE" w14:textId="4E9317BA" w:rsidR="00F35A7A" w:rsidRDefault="00116402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4234BE">
        <w:rPr>
          <w:rFonts w:asciiTheme="minorHAnsi" w:hAnsiTheme="minorHAnsi" w:cstheme="minorHAnsi"/>
          <w:color w:val="000000"/>
        </w:rPr>
        <w:t xml:space="preserve">It’s a great opportunity </w:t>
      </w:r>
      <w:r>
        <w:rPr>
          <w:rFonts w:asciiTheme="minorHAnsi" w:hAnsiTheme="minorHAnsi" w:cstheme="minorHAnsi"/>
          <w:color w:val="000000"/>
        </w:rPr>
        <w:t xml:space="preserve">for competitive and recreational sailors alike to ask any questions they may have </w:t>
      </w:r>
      <w:r w:rsidR="00666C98">
        <w:rPr>
          <w:rFonts w:asciiTheme="minorHAnsi" w:hAnsiTheme="minorHAnsi" w:cstheme="minorHAnsi"/>
          <w:color w:val="000000"/>
        </w:rPr>
        <w:t>about mast selection, rig tuning or deck hardware to</w:t>
      </w:r>
      <w:r>
        <w:rPr>
          <w:rFonts w:asciiTheme="minorHAnsi" w:hAnsiTheme="minorHAnsi" w:cstheme="minorHAnsi"/>
          <w:color w:val="000000"/>
        </w:rPr>
        <w:t xml:space="preserve"> find out how they can </w:t>
      </w:r>
      <w:r w:rsidR="004234BE">
        <w:rPr>
          <w:rFonts w:asciiTheme="minorHAnsi" w:hAnsiTheme="minorHAnsi" w:cstheme="minorHAnsi"/>
          <w:color w:val="000000"/>
        </w:rPr>
        <w:t>get more out of their sailing</w:t>
      </w:r>
      <w:r>
        <w:rPr>
          <w:rFonts w:asciiTheme="minorHAnsi" w:hAnsiTheme="minorHAnsi" w:cstheme="minorHAnsi"/>
          <w:color w:val="000000"/>
        </w:rPr>
        <w:t xml:space="preserve">, whatever </w:t>
      </w:r>
      <w:r w:rsidR="00EA2655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stage of their career.”</w:t>
      </w:r>
    </w:p>
    <w:p w14:paraId="333B77A2" w14:textId="6E231B1F" w:rsidR="00C256EE" w:rsidRDefault="00C256EE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15D8A9C2" w14:textId="29BB0538" w:rsidR="00802938" w:rsidRDefault="00802938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Working with its </w:t>
      </w:r>
      <w:r w:rsidR="008C3DCA">
        <w:rPr>
          <w:rFonts w:asciiTheme="minorHAnsi" w:hAnsiTheme="minorHAnsi" w:cstheme="minorHAnsi"/>
          <w:color w:val="000000"/>
        </w:rPr>
        <w:t xml:space="preserve">exhibiting </w:t>
      </w:r>
      <w:r>
        <w:rPr>
          <w:rFonts w:asciiTheme="minorHAnsi" w:hAnsiTheme="minorHAnsi" w:cstheme="minorHAnsi"/>
          <w:color w:val="000000"/>
        </w:rPr>
        <w:t xml:space="preserve">dealers, </w:t>
      </w: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is also offering </w:t>
      </w:r>
      <w:r w:rsidR="002646F3">
        <w:rPr>
          <w:rFonts w:asciiTheme="minorHAnsi" w:hAnsiTheme="minorHAnsi" w:cstheme="minorHAnsi"/>
          <w:color w:val="000000"/>
        </w:rPr>
        <w:t xml:space="preserve">show </w:t>
      </w:r>
      <w:r>
        <w:rPr>
          <w:rFonts w:asciiTheme="minorHAnsi" w:hAnsiTheme="minorHAnsi" w:cstheme="minorHAnsi"/>
          <w:color w:val="000000"/>
        </w:rPr>
        <w:t xml:space="preserve">visitors 20% off purchases of any </w:t>
      </w: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dinghy deck hardware. This generous offer is only valid on orders placed at the two-day show at </w:t>
      </w:r>
      <w:r w:rsidR="008C3DCA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Farnborough International Exhibition and Conference Centre.</w:t>
      </w:r>
    </w:p>
    <w:p w14:paraId="53D462A1" w14:textId="77777777" w:rsidR="00802938" w:rsidRDefault="00802938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5A8EE5C" w14:textId="5544CA20" w:rsidR="00E26CA9" w:rsidRPr="00EF094C" w:rsidRDefault="00802938" w:rsidP="00EC5580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Michael continues: </w:t>
      </w:r>
      <w:r w:rsidR="00E26CA9">
        <w:rPr>
          <w:rFonts w:asciiTheme="minorHAnsi" w:hAnsiTheme="minorHAnsi" w:cstheme="minorHAnsi"/>
          <w:color w:val="000000"/>
        </w:rPr>
        <w:t xml:space="preserve">“On the stand, alongside an extensive selection of our dinghy products, we’ll be showcasing our </w:t>
      </w:r>
      <w:r w:rsidR="00CE37C9">
        <w:rPr>
          <w:rFonts w:asciiTheme="minorHAnsi" w:hAnsiTheme="minorHAnsi" w:cstheme="minorHAnsi"/>
          <w:color w:val="000000"/>
        </w:rPr>
        <w:t>world class</w:t>
      </w:r>
      <w:r w:rsidR="00E26CA9">
        <w:rPr>
          <w:rFonts w:asciiTheme="minorHAnsi" w:hAnsiTheme="minorHAnsi" w:cstheme="minorHAnsi"/>
          <w:color w:val="000000"/>
        </w:rPr>
        <w:t xml:space="preserve"> range of mast sections designed to meet the requirements of many different classes</w:t>
      </w:r>
      <w:r w:rsidR="00666C98">
        <w:rPr>
          <w:rFonts w:asciiTheme="minorHAnsi" w:hAnsiTheme="minorHAnsi" w:cstheme="minorHAnsi"/>
          <w:color w:val="000000"/>
        </w:rPr>
        <w:t>, from Solos to Flying 15s.</w:t>
      </w:r>
      <w:r w:rsidR="00EF094C">
        <w:rPr>
          <w:rFonts w:asciiTheme="minorHAnsi" w:hAnsiTheme="minorHAnsi" w:cstheme="minorHAnsi"/>
          <w:color w:val="000000"/>
        </w:rPr>
        <w:t xml:space="preserve"> </w:t>
      </w:r>
      <w:r w:rsidR="00EF094C" w:rsidRPr="00EF094C">
        <w:rPr>
          <w:rFonts w:ascii="Calibri" w:hAnsi="Calibri" w:cs="Calibri"/>
          <w:color w:val="000000" w:themeColor="text1"/>
        </w:rPr>
        <w:t>With class data sheets for the UK’s most popular classes, we</w:t>
      </w:r>
      <w:r w:rsidR="003D0AAA">
        <w:rPr>
          <w:rFonts w:ascii="Calibri" w:hAnsi="Calibri" w:cs="Calibri"/>
          <w:color w:val="000000" w:themeColor="text1"/>
        </w:rPr>
        <w:t xml:space="preserve">’re keen </w:t>
      </w:r>
      <w:r w:rsidR="00EF094C" w:rsidRPr="00EF094C">
        <w:rPr>
          <w:rFonts w:ascii="Calibri" w:hAnsi="Calibri" w:cs="Calibri"/>
          <w:color w:val="000000" w:themeColor="text1"/>
        </w:rPr>
        <w:t>to shar</w:t>
      </w:r>
      <w:r w:rsidR="00493820">
        <w:rPr>
          <w:rFonts w:ascii="Calibri" w:hAnsi="Calibri" w:cs="Calibri"/>
          <w:color w:val="000000" w:themeColor="text1"/>
        </w:rPr>
        <w:t>e</w:t>
      </w:r>
      <w:r w:rsidR="00EF094C" w:rsidRPr="00EF094C">
        <w:rPr>
          <w:rFonts w:ascii="Calibri" w:hAnsi="Calibri" w:cs="Calibri"/>
          <w:color w:val="000000" w:themeColor="text1"/>
        </w:rPr>
        <w:t xml:space="preserve"> what </w:t>
      </w:r>
      <w:proofErr w:type="spellStart"/>
      <w:r w:rsidR="00EF094C" w:rsidRPr="00EF094C">
        <w:rPr>
          <w:rFonts w:ascii="Calibri" w:hAnsi="Calibri" w:cs="Calibri"/>
          <w:color w:val="000000" w:themeColor="text1"/>
        </w:rPr>
        <w:t>Seldén</w:t>
      </w:r>
      <w:proofErr w:type="spellEnd"/>
      <w:r w:rsidR="00EF094C" w:rsidRPr="00EF094C">
        <w:rPr>
          <w:rFonts w:ascii="Calibri" w:hAnsi="Calibri" w:cs="Calibri"/>
          <w:color w:val="000000" w:themeColor="text1"/>
        </w:rPr>
        <w:t xml:space="preserve"> has to offer sailors looking to find that competitive edge.</w:t>
      </w:r>
    </w:p>
    <w:p w14:paraId="4097504F" w14:textId="77777777" w:rsidR="00E26CA9" w:rsidRDefault="00E26CA9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456E251" w14:textId="124629AB" w:rsidR="00C256EE" w:rsidRDefault="00E26CA9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8C3DCA">
        <w:rPr>
          <w:rFonts w:asciiTheme="minorHAnsi" w:hAnsiTheme="minorHAnsi" w:cstheme="minorHAnsi"/>
          <w:color w:val="000000"/>
        </w:rPr>
        <w:t>Most importantly, w</w:t>
      </w:r>
      <w:r w:rsidR="002646F3">
        <w:rPr>
          <w:rFonts w:asciiTheme="minorHAnsi" w:hAnsiTheme="minorHAnsi" w:cstheme="minorHAnsi"/>
          <w:color w:val="000000"/>
        </w:rPr>
        <w:t xml:space="preserve">e’ll be </w:t>
      </w:r>
      <w:r w:rsidR="00B72E06">
        <w:rPr>
          <w:rFonts w:asciiTheme="minorHAnsi" w:hAnsiTheme="minorHAnsi" w:cstheme="minorHAnsi"/>
          <w:color w:val="000000"/>
        </w:rPr>
        <w:t>revealing</w:t>
      </w:r>
      <w:r w:rsidR="002646F3">
        <w:rPr>
          <w:rFonts w:asciiTheme="minorHAnsi" w:hAnsiTheme="minorHAnsi" w:cstheme="minorHAnsi"/>
          <w:color w:val="000000"/>
        </w:rPr>
        <w:t xml:space="preserve"> the </w:t>
      </w:r>
      <w:r w:rsidR="00B72E06">
        <w:rPr>
          <w:rFonts w:asciiTheme="minorHAnsi" w:hAnsiTheme="minorHAnsi" w:cstheme="minorHAnsi"/>
          <w:color w:val="000000"/>
        </w:rPr>
        <w:t xml:space="preserve">identity of the latest class to adopt </w:t>
      </w:r>
      <w:proofErr w:type="spellStart"/>
      <w:r w:rsidR="00B72E06">
        <w:rPr>
          <w:rFonts w:asciiTheme="minorHAnsi" w:hAnsiTheme="minorHAnsi" w:cstheme="minorHAnsi"/>
          <w:color w:val="000000"/>
        </w:rPr>
        <w:t>Seldén</w:t>
      </w:r>
      <w:proofErr w:type="spellEnd"/>
      <w:r w:rsidR="00B72E06">
        <w:rPr>
          <w:rFonts w:asciiTheme="minorHAnsi" w:hAnsiTheme="minorHAnsi" w:cstheme="minorHAnsi"/>
          <w:color w:val="000000"/>
        </w:rPr>
        <w:t xml:space="preserve"> </w:t>
      </w:r>
      <w:r w:rsidR="00337C4B">
        <w:rPr>
          <w:rFonts w:asciiTheme="minorHAnsi" w:hAnsiTheme="minorHAnsi" w:cstheme="minorHAnsi"/>
          <w:color w:val="000000"/>
        </w:rPr>
        <w:t>spars</w:t>
      </w:r>
      <w:r w:rsidR="0026349D">
        <w:rPr>
          <w:rFonts w:asciiTheme="minorHAnsi" w:hAnsiTheme="minorHAnsi" w:cstheme="minorHAnsi"/>
          <w:color w:val="000000"/>
        </w:rPr>
        <w:t>.</w:t>
      </w:r>
      <w:r w:rsidR="00B72E06">
        <w:rPr>
          <w:rFonts w:asciiTheme="minorHAnsi" w:hAnsiTheme="minorHAnsi" w:cstheme="minorHAnsi"/>
          <w:color w:val="000000"/>
        </w:rPr>
        <w:t xml:space="preserve"> </w:t>
      </w:r>
      <w:r w:rsidR="00666C98">
        <w:rPr>
          <w:rFonts w:asciiTheme="minorHAnsi" w:hAnsiTheme="minorHAnsi" w:cstheme="minorHAnsi"/>
          <w:color w:val="000000"/>
        </w:rPr>
        <w:t>We’re very excited about working with this popular class, and w</w:t>
      </w:r>
      <w:r w:rsidR="00E34D18">
        <w:rPr>
          <w:rFonts w:asciiTheme="minorHAnsi" w:hAnsiTheme="minorHAnsi" w:cstheme="minorHAnsi"/>
          <w:color w:val="000000"/>
        </w:rPr>
        <w:t>e’</w:t>
      </w:r>
      <w:r w:rsidR="00666C98">
        <w:rPr>
          <w:rFonts w:asciiTheme="minorHAnsi" w:hAnsiTheme="minorHAnsi" w:cstheme="minorHAnsi"/>
          <w:color w:val="000000"/>
        </w:rPr>
        <w:t>ll have a fully rigged example on the stand</w:t>
      </w:r>
      <w:r w:rsidR="008C3DCA">
        <w:rPr>
          <w:rFonts w:asciiTheme="minorHAnsi" w:hAnsiTheme="minorHAnsi" w:cstheme="minorHAnsi"/>
          <w:color w:val="000000"/>
        </w:rPr>
        <w:t xml:space="preserve">, demonstrating </w:t>
      </w:r>
      <w:r w:rsidR="005561F3">
        <w:rPr>
          <w:rFonts w:asciiTheme="minorHAnsi" w:hAnsiTheme="minorHAnsi" w:cstheme="minorHAnsi"/>
          <w:color w:val="000000"/>
        </w:rPr>
        <w:t>that</w:t>
      </w:r>
      <w:r w:rsidR="008C3DCA">
        <w:rPr>
          <w:rFonts w:asciiTheme="minorHAnsi" w:hAnsiTheme="minorHAnsi" w:cstheme="minorHAnsi"/>
          <w:color w:val="000000"/>
        </w:rPr>
        <w:t xml:space="preserve"> for anything from the deck up, </w:t>
      </w:r>
      <w:proofErr w:type="spellStart"/>
      <w:r w:rsidR="008C3DCA">
        <w:rPr>
          <w:rFonts w:asciiTheme="minorHAnsi" w:hAnsiTheme="minorHAnsi" w:cstheme="minorHAnsi"/>
          <w:color w:val="000000"/>
        </w:rPr>
        <w:t>S</w:t>
      </w:r>
      <w:r w:rsidR="003D0AAA">
        <w:rPr>
          <w:rFonts w:asciiTheme="minorHAnsi" w:hAnsiTheme="minorHAnsi" w:cstheme="minorHAnsi"/>
          <w:color w:val="000000"/>
        </w:rPr>
        <w:t>e</w:t>
      </w:r>
      <w:r w:rsidR="008C3DCA">
        <w:rPr>
          <w:rFonts w:asciiTheme="minorHAnsi" w:hAnsiTheme="minorHAnsi" w:cstheme="minorHAnsi"/>
          <w:color w:val="000000"/>
        </w:rPr>
        <w:t>ldén</w:t>
      </w:r>
      <w:proofErr w:type="spellEnd"/>
      <w:r w:rsidR="008C3DCA">
        <w:rPr>
          <w:rFonts w:asciiTheme="minorHAnsi" w:hAnsiTheme="minorHAnsi" w:cstheme="minorHAnsi"/>
          <w:color w:val="000000"/>
        </w:rPr>
        <w:t xml:space="preserve"> has the answer.”</w:t>
      </w:r>
    </w:p>
    <w:p w14:paraId="3FC5FAA2" w14:textId="77777777" w:rsidR="00FF66D7" w:rsidRDefault="00FF66D7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57ACEB7" w14:textId="77777777" w:rsidR="00D62F3F" w:rsidRDefault="00D62F3F" w:rsidP="00EC5580">
      <w:pPr>
        <w:spacing w:line="276" w:lineRule="auto"/>
        <w:rPr>
          <w:rFonts w:asciiTheme="minorHAnsi" w:hAnsiTheme="minorHAnsi" w:cstheme="minorHAnsi"/>
          <w:color w:val="000000"/>
          <w:lang w:val="sv-SE"/>
        </w:rPr>
      </w:pPr>
    </w:p>
    <w:p w14:paraId="01CA8BFA" w14:textId="77777777" w:rsidR="00D62F3F" w:rsidRDefault="00D62F3F" w:rsidP="00EC5580">
      <w:pPr>
        <w:spacing w:line="276" w:lineRule="auto"/>
        <w:rPr>
          <w:rFonts w:asciiTheme="minorHAnsi" w:hAnsiTheme="minorHAnsi" w:cstheme="minorHAnsi"/>
          <w:color w:val="000000"/>
          <w:lang w:val="sv-SE"/>
        </w:rPr>
      </w:pPr>
    </w:p>
    <w:p w14:paraId="401EC198" w14:textId="33593ECA" w:rsidR="00EC5580" w:rsidRDefault="00EC5580" w:rsidP="00EC5580">
      <w:pPr>
        <w:spacing w:line="276" w:lineRule="auto"/>
      </w:pPr>
      <w:r w:rsidRPr="004314A1">
        <w:rPr>
          <w:rFonts w:asciiTheme="minorHAnsi" w:hAnsiTheme="minorHAnsi" w:cstheme="minorHAnsi"/>
          <w:color w:val="000000"/>
          <w:lang w:val="sv-SE"/>
        </w:rPr>
        <w:t xml:space="preserve">To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find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out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more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about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Seldén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Mast’s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r>
        <w:rPr>
          <w:rFonts w:asciiTheme="minorHAnsi" w:hAnsiTheme="minorHAnsi" w:cstheme="minorHAnsi"/>
          <w:color w:val="000000"/>
          <w:lang w:val="sv-SE"/>
        </w:rPr>
        <w:t xml:space="preserve">full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range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of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dinghy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spars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and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deck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gramStart"/>
      <w:r w:rsidRPr="004314A1">
        <w:rPr>
          <w:rFonts w:asciiTheme="minorHAnsi" w:hAnsiTheme="minorHAnsi" w:cstheme="minorHAnsi"/>
          <w:color w:val="000000"/>
          <w:lang w:val="sv-SE"/>
        </w:rPr>
        <w:t xml:space="preserve">hardware </w:t>
      </w:r>
      <w:r>
        <w:rPr>
          <w:rFonts w:asciiTheme="minorHAnsi" w:hAnsiTheme="minorHAnsi" w:cstheme="minorHAnsi"/>
          <w:color w:val="000000"/>
          <w:lang w:val="sv-SE"/>
        </w:rPr>
        <w:t>prior</w:t>
      </w:r>
      <w:proofErr w:type="gramEnd"/>
      <w:r>
        <w:rPr>
          <w:rFonts w:asciiTheme="minorHAnsi" w:hAnsiTheme="minorHAnsi" w:cstheme="minorHAnsi"/>
          <w:color w:val="000000"/>
          <w:lang w:val="sv-SE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visiting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the show visit </w:t>
      </w:r>
      <w:hyperlink r:id="rId7" w:history="1">
        <w:r w:rsidRPr="00373F9C">
          <w:rPr>
            <w:rStyle w:val="Hyperlink"/>
            <w:rFonts w:asciiTheme="minorHAnsi" w:hAnsiTheme="minorHAnsi" w:cstheme="minorHAnsi"/>
            <w:lang w:val="sv-SE"/>
          </w:rPr>
          <w:t>https://www.seldenmast.com</w:t>
        </w:r>
      </w:hyperlink>
      <w:r>
        <w:rPr>
          <w:rFonts w:asciiTheme="minorHAnsi" w:hAnsiTheme="minorHAnsi" w:cstheme="minorHAnsi"/>
          <w:color w:val="000000"/>
          <w:lang w:val="sv-SE"/>
        </w:rPr>
        <w:t xml:space="preserve"> </w:t>
      </w:r>
    </w:p>
    <w:p w14:paraId="745B60FC" w14:textId="77777777" w:rsidR="00EC5580" w:rsidRDefault="00EC5580" w:rsidP="00EC5580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A3FD8D0" w14:textId="77777777" w:rsidR="002D2D63" w:rsidRPr="004314A1" w:rsidRDefault="002D2D63" w:rsidP="00EC5580">
      <w:pPr>
        <w:spacing w:line="276" w:lineRule="auto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15140050" w14:textId="6BA62204" w:rsidR="0043760B" w:rsidRPr="00453B4C" w:rsidRDefault="002D2D63" w:rsidP="005179B7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</w:t>
      </w: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9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D51376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D51376" w:rsidRDefault="00F4046C" w:rsidP="00084689">
      <w:pPr>
        <w:rPr>
          <w:rFonts w:cstheme="minorHAnsi"/>
          <w:color w:val="000000" w:themeColor="text1"/>
          <w:sz w:val="20"/>
          <w:szCs w:val="20"/>
        </w:rPr>
      </w:pPr>
    </w:p>
    <w:sectPr w:rsidR="00F4046C" w:rsidRPr="00D51376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2763" w14:textId="77777777" w:rsidR="00BE36E1" w:rsidRDefault="00BE36E1" w:rsidP="008F05A7">
      <w:r>
        <w:separator/>
      </w:r>
    </w:p>
  </w:endnote>
  <w:endnote w:type="continuationSeparator" w:id="0">
    <w:p w14:paraId="54D24717" w14:textId="77777777" w:rsidR="00BE36E1" w:rsidRDefault="00BE36E1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0D9F3B17" w:rsidR="00DF61C6" w:rsidRDefault="00FB3F30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</w:t>
                          </w:r>
                          <w:r w:rsidR="006E2D5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Endeavour Quay</w:t>
                          </w:r>
                        </w:p>
                        <w:p w14:paraId="190B98D9" w14:textId="40B36E58" w:rsidR="006E2D5F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25317ADA" w14:textId="37C6C35A" w:rsidR="006E2D5F" w:rsidRPr="00635BCC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0D9F3B17" w:rsidR="00DF61C6" w:rsidRDefault="00FB3F30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</w:t>
                    </w:r>
                    <w:r w:rsidR="006E2D5F">
                      <w:rPr>
                        <w:rFonts w:asciiTheme="majorHAnsi" w:hAnsiTheme="majorHAnsi"/>
                        <w:sz w:val="16"/>
                        <w:szCs w:val="16"/>
                      </w:rPr>
                      <w:t>, Endeavour Quay</w:t>
                    </w:r>
                  </w:p>
                  <w:p w14:paraId="190B98D9" w14:textId="40B36E58" w:rsidR="006E2D5F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25317ADA" w14:textId="37C6C35A" w:rsidR="006E2D5F" w:rsidRPr="00635BCC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3C25" w14:textId="77777777" w:rsidR="00BE36E1" w:rsidRDefault="00BE36E1" w:rsidP="008F05A7">
      <w:r>
        <w:separator/>
      </w:r>
    </w:p>
  </w:footnote>
  <w:footnote w:type="continuationSeparator" w:id="0">
    <w:p w14:paraId="3CF5986C" w14:textId="77777777" w:rsidR="00BE36E1" w:rsidRDefault="00BE36E1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289944">
    <w:abstractNumId w:val="4"/>
  </w:num>
  <w:num w:numId="2" w16cid:durableId="402139592">
    <w:abstractNumId w:val="2"/>
  </w:num>
  <w:num w:numId="3" w16cid:durableId="2012294154">
    <w:abstractNumId w:val="9"/>
  </w:num>
  <w:num w:numId="4" w16cid:durableId="1138494994">
    <w:abstractNumId w:val="0"/>
  </w:num>
  <w:num w:numId="5" w16cid:durableId="1617984344">
    <w:abstractNumId w:val="13"/>
  </w:num>
  <w:num w:numId="6" w16cid:durableId="384064631">
    <w:abstractNumId w:val="3"/>
  </w:num>
  <w:num w:numId="7" w16cid:durableId="1680815058">
    <w:abstractNumId w:val="6"/>
  </w:num>
  <w:num w:numId="8" w16cid:durableId="2104716529">
    <w:abstractNumId w:val="5"/>
  </w:num>
  <w:num w:numId="9" w16cid:durableId="1539704867">
    <w:abstractNumId w:val="10"/>
  </w:num>
  <w:num w:numId="10" w16cid:durableId="2060669401">
    <w:abstractNumId w:val="11"/>
  </w:num>
  <w:num w:numId="11" w16cid:durableId="1004167530">
    <w:abstractNumId w:val="8"/>
  </w:num>
  <w:num w:numId="12" w16cid:durableId="1447657078">
    <w:abstractNumId w:val="1"/>
  </w:num>
  <w:num w:numId="13" w16cid:durableId="2051833139">
    <w:abstractNumId w:val="7"/>
  </w:num>
  <w:num w:numId="14" w16cid:durableId="520318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7E98"/>
    <w:rsid w:val="00025391"/>
    <w:rsid w:val="00025A24"/>
    <w:rsid w:val="000301EE"/>
    <w:rsid w:val="00030EB6"/>
    <w:rsid w:val="0003206A"/>
    <w:rsid w:val="00032787"/>
    <w:rsid w:val="00032AC6"/>
    <w:rsid w:val="00032E28"/>
    <w:rsid w:val="00033915"/>
    <w:rsid w:val="00034B01"/>
    <w:rsid w:val="00036204"/>
    <w:rsid w:val="00041461"/>
    <w:rsid w:val="00043589"/>
    <w:rsid w:val="000446F1"/>
    <w:rsid w:val="00044B08"/>
    <w:rsid w:val="00046E1D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020D"/>
    <w:rsid w:val="000A19B6"/>
    <w:rsid w:val="000A210C"/>
    <w:rsid w:val="000B2E15"/>
    <w:rsid w:val="000B6885"/>
    <w:rsid w:val="000B6E00"/>
    <w:rsid w:val="000B7AE9"/>
    <w:rsid w:val="000B7B1F"/>
    <w:rsid w:val="000C034F"/>
    <w:rsid w:val="000C2913"/>
    <w:rsid w:val="000C431D"/>
    <w:rsid w:val="000C7629"/>
    <w:rsid w:val="000D0C7D"/>
    <w:rsid w:val="000D10B0"/>
    <w:rsid w:val="000D1487"/>
    <w:rsid w:val="000E1DBA"/>
    <w:rsid w:val="000E2ED3"/>
    <w:rsid w:val="000E3126"/>
    <w:rsid w:val="000E4E6F"/>
    <w:rsid w:val="000E595D"/>
    <w:rsid w:val="000E72A4"/>
    <w:rsid w:val="000F0B50"/>
    <w:rsid w:val="000F525D"/>
    <w:rsid w:val="000F54C8"/>
    <w:rsid w:val="000F5C23"/>
    <w:rsid w:val="0010219F"/>
    <w:rsid w:val="00103FC5"/>
    <w:rsid w:val="001100D1"/>
    <w:rsid w:val="001102CD"/>
    <w:rsid w:val="00110C0C"/>
    <w:rsid w:val="0011371A"/>
    <w:rsid w:val="001143AA"/>
    <w:rsid w:val="0011519B"/>
    <w:rsid w:val="00116402"/>
    <w:rsid w:val="0011721C"/>
    <w:rsid w:val="001174BA"/>
    <w:rsid w:val="00117D0B"/>
    <w:rsid w:val="0012372E"/>
    <w:rsid w:val="00123D24"/>
    <w:rsid w:val="001264EF"/>
    <w:rsid w:val="001311DE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C6155"/>
    <w:rsid w:val="001D0631"/>
    <w:rsid w:val="001D0D29"/>
    <w:rsid w:val="001D158A"/>
    <w:rsid w:val="001D365F"/>
    <w:rsid w:val="001D3AC7"/>
    <w:rsid w:val="001D62CB"/>
    <w:rsid w:val="001E03EC"/>
    <w:rsid w:val="001E5656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3AC"/>
    <w:rsid w:val="00200641"/>
    <w:rsid w:val="0020187D"/>
    <w:rsid w:val="002050D9"/>
    <w:rsid w:val="00205B95"/>
    <w:rsid w:val="00206E1F"/>
    <w:rsid w:val="00212AC3"/>
    <w:rsid w:val="00222186"/>
    <w:rsid w:val="00223597"/>
    <w:rsid w:val="002251B2"/>
    <w:rsid w:val="00225732"/>
    <w:rsid w:val="002270B0"/>
    <w:rsid w:val="00231217"/>
    <w:rsid w:val="002327AF"/>
    <w:rsid w:val="00234DC8"/>
    <w:rsid w:val="00237325"/>
    <w:rsid w:val="00241823"/>
    <w:rsid w:val="00242953"/>
    <w:rsid w:val="00243580"/>
    <w:rsid w:val="0024482E"/>
    <w:rsid w:val="0024504D"/>
    <w:rsid w:val="00246196"/>
    <w:rsid w:val="002477BF"/>
    <w:rsid w:val="00251577"/>
    <w:rsid w:val="002541F7"/>
    <w:rsid w:val="0025535D"/>
    <w:rsid w:val="00255B75"/>
    <w:rsid w:val="00257ED9"/>
    <w:rsid w:val="002616D5"/>
    <w:rsid w:val="00261E65"/>
    <w:rsid w:val="002626AE"/>
    <w:rsid w:val="0026304C"/>
    <w:rsid w:val="0026349D"/>
    <w:rsid w:val="00263843"/>
    <w:rsid w:val="002646F3"/>
    <w:rsid w:val="0026507F"/>
    <w:rsid w:val="002666D6"/>
    <w:rsid w:val="00267AA8"/>
    <w:rsid w:val="00272F9B"/>
    <w:rsid w:val="00274056"/>
    <w:rsid w:val="00274628"/>
    <w:rsid w:val="0027556D"/>
    <w:rsid w:val="00275B2B"/>
    <w:rsid w:val="00277411"/>
    <w:rsid w:val="00277DDF"/>
    <w:rsid w:val="0028075A"/>
    <w:rsid w:val="0028112B"/>
    <w:rsid w:val="00282A1E"/>
    <w:rsid w:val="00284AD0"/>
    <w:rsid w:val="00284F74"/>
    <w:rsid w:val="00285A18"/>
    <w:rsid w:val="00286F6E"/>
    <w:rsid w:val="00287836"/>
    <w:rsid w:val="00287B2D"/>
    <w:rsid w:val="00287D26"/>
    <w:rsid w:val="00293E1B"/>
    <w:rsid w:val="00294FA9"/>
    <w:rsid w:val="00295524"/>
    <w:rsid w:val="00296464"/>
    <w:rsid w:val="00297141"/>
    <w:rsid w:val="002A0785"/>
    <w:rsid w:val="002A271E"/>
    <w:rsid w:val="002A2816"/>
    <w:rsid w:val="002A3959"/>
    <w:rsid w:val="002A6182"/>
    <w:rsid w:val="002A6195"/>
    <w:rsid w:val="002B33D1"/>
    <w:rsid w:val="002B401B"/>
    <w:rsid w:val="002B689E"/>
    <w:rsid w:val="002B7A19"/>
    <w:rsid w:val="002B7BF8"/>
    <w:rsid w:val="002C1A20"/>
    <w:rsid w:val="002C3359"/>
    <w:rsid w:val="002C47B1"/>
    <w:rsid w:val="002C55D0"/>
    <w:rsid w:val="002C6BD8"/>
    <w:rsid w:val="002C75BB"/>
    <w:rsid w:val="002D121A"/>
    <w:rsid w:val="002D1A84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E6941"/>
    <w:rsid w:val="002F38DD"/>
    <w:rsid w:val="002F44F7"/>
    <w:rsid w:val="002F5651"/>
    <w:rsid w:val="002F5863"/>
    <w:rsid w:val="002F5CBE"/>
    <w:rsid w:val="002F6D58"/>
    <w:rsid w:val="002F75FE"/>
    <w:rsid w:val="002F7BAF"/>
    <w:rsid w:val="00300946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519"/>
    <w:rsid w:val="0033595A"/>
    <w:rsid w:val="0033759D"/>
    <w:rsid w:val="00337C4B"/>
    <w:rsid w:val="00337E79"/>
    <w:rsid w:val="00340012"/>
    <w:rsid w:val="00341178"/>
    <w:rsid w:val="0034356F"/>
    <w:rsid w:val="0034537D"/>
    <w:rsid w:val="00346160"/>
    <w:rsid w:val="00351DFE"/>
    <w:rsid w:val="00352E03"/>
    <w:rsid w:val="00353C65"/>
    <w:rsid w:val="00354C46"/>
    <w:rsid w:val="00354D94"/>
    <w:rsid w:val="00356805"/>
    <w:rsid w:val="00361EB2"/>
    <w:rsid w:val="00363ED6"/>
    <w:rsid w:val="00365F95"/>
    <w:rsid w:val="003662E3"/>
    <w:rsid w:val="003667F0"/>
    <w:rsid w:val="00375447"/>
    <w:rsid w:val="00380970"/>
    <w:rsid w:val="00381778"/>
    <w:rsid w:val="003819E8"/>
    <w:rsid w:val="00381F25"/>
    <w:rsid w:val="00382072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2D24"/>
    <w:rsid w:val="003B3956"/>
    <w:rsid w:val="003B4C8B"/>
    <w:rsid w:val="003B77DA"/>
    <w:rsid w:val="003C4B0F"/>
    <w:rsid w:val="003C4E71"/>
    <w:rsid w:val="003C7C64"/>
    <w:rsid w:val="003D0AAA"/>
    <w:rsid w:val="003D193D"/>
    <w:rsid w:val="003D2B98"/>
    <w:rsid w:val="003D2CF9"/>
    <w:rsid w:val="003D2E9E"/>
    <w:rsid w:val="003D4EDC"/>
    <w:rsid w:val="003D50BD"/>
    <w:rsid w:val="003D5716"/>
    <w:rsid w:val="003E0CA3"/>
    <w:rsid w:val="003E1D75"/>
    <w:rsid w:val="003F0B39"/>
    <w:rsid w:val="003F41C0"/>
    <w:rsid w:val="003F44E3"/>
    <w:rsid w:val="003F473D"/>
    <w:rsid w:val="003F67AC"/>
    <w:rsid w:val="003F7DE4"/>
    <w:rsid w:val="003F7F5B"/>
    <w:rsid w:val="0040042C"/>
    <w:rsid w:val="004006BA"/>
    <w:rsid w:val="004048E7"/>
    <w:rsid w:val="0040682F"/>
    <w:rsid w:val="0040762F"/>
    <w:rsid w:val="004076D0"/>
    <w:rsid w:val="00411B95"/>
    <w:rsid w:val="0041326A"/>
    <w:rsid w:val="004133E4"/>
    <w:rsid w:val="00413A18"/>
    <w:rsid w:val="00414A2C"/>
    <w:rsid w:val="004152A4"/>
    <w:rsid w:val="004153A8"/>
    <w:rsid w:val="00415520"/>
    <w:rsid w:val="0041572C"/>
    <w:rsid w:val="00415C3A"/>
    <w:rsid w:val="004204DC"/>
    <w:rsid w:val="004234BE"/>
    <w:rsid w:val="004234FE"/>
    <w:rsid w:val="00424186"/>
    <w:rsid w:val="00424386"/>
    <w:rsid w:val="00426E52"/>
    <w:rsid w:val="00427469"/>
    <w:rsid w:val="004304EE"/>
    <w:rsid w:val="00430B6A"/>
    <w:rsid w:val="004314A1"/>
    <w:rsid w:val="004328E2"/>
    <w:rsid w:val="00433BB0"/>
    <w:rsid w:val="004365CF"/>
    <w:rsid w:val="00436B95"/>
    <w:rsid w:val="00436D0D"/>
    <w:rsid w:val="00436F81"/>
    <w:rsid w:val="0043760B"/>
    <w:rsid w:val="0044298E"/>
    <w:rsid w:val="00442A38"/>
    <w:rsid w:val="00443548"/>
    <w:rsid w:val="0044508D"/>
    <w:rsid w:val="004471B3"/>
    <w:rsid w:val="00450337"/>
    <w:rsid w:val="004513B7"/>
    <w:rsid w:val="00451C0C"/>
    <w:rsid w:val="0045323E"/>
    <w:rsid w:val="00453B4C"/>
    <w:rsid w:val="00460180"/>
    <w:rsid w:val="00460235"/>
    <w:rsid w:val="00461190"/>
    <w:rsid w:val="00463C9D"/>
    <w:rsid w:val="00465186"/>
    <w:rsid w:val="00465495"/>
    <w:rsid w:val="004673DA"/>
    <w:rsid w:val="0047470C"/>
    <w:rsid w:val="0047570B"/>
    <w:rsid w:val="004757F5"/>
    <w:rsid w:val="00476943"/>
    <w:rsid w:val="00484908"/>
    <w:rsid w:val="0048524D"/>
    <w:rsid w:val="004877B7"/>
    <w:rsid w:val="00491224"/>
    <w:rsid w:val="0049213D"/>
    <w:rsid w:val="00492581"/>
    <w:rsid w:val="00493820"/>
    <w:rsid w:val="00497660"/>
    <w:rsid w:val="004A1F94"/>
    <w:rsid w:val="004A48EA"/>
    <w:rsid w:val="004A545F"/>
    <w:rsid w:val="004A6B0F"/>
    <w:rsid w:val="004B0E0B"/>
    <w:rsid w:val="004B5AB5"/>
    <w:rsid w:val="004B7387"/>
    <w:rsid w:val="004C0849"/>
    <w:rsid w:val="004C45BA"/>
    <w:rsid w:val="004C4D81"/>
    <w:rsid w:val="004C67ED"/>
    <w:rsid w:val="004C732F"/>
    <w:rsid w:val="004C78B3"/>
    <w:rsid w:val="004D27C2"/>
    <w:rsid w:val="004D5B27"/>
    <w:rsid w:val="004E36C5"/>
    <w:rsid w:val="004E40B9"/>
    <w:rsid w:val="004E56E7"/>
    <w:rsid w:val="004F4AD5"/>
    <w:rsid w:val="004F4C39"/>
    <w:rsid w:val="004F4CD8"/>
    <w:rsid w:val="004F5958"/>
    <w:rsid w:val="00502C7D"/>
    <w:rsid w:val="00502D44"/>
    <w:rsid w:val="00503C75"/>
    <w:rsid w:val="005115C9"/>
    <w:rsid w:val="0051331D"/>
    <w:rsid w:val="00514BE7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67B7"/>
    <w:rsid w:val="00536B88"/>
    <w:rsid w:val="0053743F"/>
    <w:rsid w:val="00537D39"/>
    <w:rsid w:val="005418CC"/>
    <w:rsid w:val="00542B38"/>
    <w:rsid w:val="00543185"/>
    <w:rsid w:val="00547433"/>
    <w:rsid w:val="00547720"/>
    <w:rsid w:val="00550CDF"/>
    <w:rsid w:val="00550DF4"/>
    <w:rsid w:val="00550FEF"/>
    <w:rsid w:val="005515EC"/>
    <w:rsid w:val="005518DF"/>
    <w:rsid w:val="0055223D"/>
    <w:rsid w:val="00552309"/>
    <w:rsid w:val="005525EA"/>
    <w:rsid w:val="005558E2"/>
    <w:rsid w:val="00555E0C"/>
    <w:rsid w:val="005561F3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4B8"/>
    <w:rsid w:val="00583855"/>
    <w:rsid w:val="00583EFB"/>
    <w:rsid w:val="005843A7"/>
    <w:rsid w:val="00585D24"/>
    <w:rsid w:val="0059429A"/>
    <w:rsid w:val="0059608A"/>
    <w:rsid w:val="0059623F"/>
    <w:rsid w:val="005972AE"/>
    <w:rsid w:val="00597848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237F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D0C"/>
    <w:rsid w:val="00606957"/>
    <w:rsid w:val="00606C44"/>
    <w:rsid w:val="00606D3C"/>
    <w:rsid w:val="00613AB2"/>
    <w:rsid w:val="006171BD"/>
    <w:rsid w:val="00617437"/>
    <w:rsid w:val="00617AE0"/>
    <w:rsid w:val="0062349F"/>
    <w:rsid w:val="0062380D"/>
    <w:rsid w:val="00624153"/>
    <w:rsid w:val="00627CBC"/>
    <w:rsid w:val="00631561"/>
    <w:rsid w:val="006321F2"/>
    <w:rsid w:val="00632657"/>
    <w:rsid w:val="0063445F"/>
    <w:rsid w:val="0063466D"/>
    <w:rsid w:val="006351A1"/>
    <w:rsid w:val="0063581C"/>
    <w:rsid w:val="00635A31"/>
    <w:rsid w:val="00637CA3"/>
    <w:rsid w:val="0064165C"/>
    <w:rsid w:val="00644D22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4B8A"/>
    <w:rsid w:val="00665C0B"/>
    <w:rsid w:val="00666176"/>
    <w:rsid w:val="00666C98"/>
    <w:rsid w:val="006670B7"/>
    <w:rsid w:val="0066732D"/>
    <w:rsid w:val="00667AE2"/>
    <w:rsid w:val="00671560"/>
    <w:rsid w:val="00671D23"/>
    <w:rsid w:val="0067638B"/>
    <w:rsid w:val="006802FB"/>
    <w:rsid w:val="0068066A"/>
    <w:rsid w:val="00681F5F"/>
    <w:rsid w:val="00682A16"/>
    <w:rsid w:val="00684EBB"/>
    <w:rsid w:val="0068556A"/>
    <w:rsid w:val="00685EB9"/>
    <w:rsid w:val="00687455"/>
    <w:rsid w:val="00691EF9"/>
    <w:rsid w:val="00692465"/>
    <w:rsid w:val="00692534"/>
    <w:rsid w:val="00693542"/>
    <w:rsid w:val="006A235B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37A9"/>
    <w:rsid w:val="006B414F"/>
    <w:rsid w:val="006B5780"/>
    <w:rsid w:val="006C0F83"/>
    <w:rsid w:val="006C4B14"/>
    <w:rsid w:val="006C5935"/>
    <w:rsid w:val="006C66E7"/>
    <w:rsid w:val="006C74F0"/>
    <w:rsid w:val="006C7992"/>
    <w:rsid w:val="006D23B3"/>
    <w:rsid w:val="006D2E05"/>
    <w:rsid w:val="006D31A0"/>
    <w:rsid w:val="006D45AC"/>
    <w:rsid w:val="006D6242"/>
    <w:rsid w:val="006D769F"/>
    <w:rsid w:val="006D793E"/>
    <w:rsid w:val="006E0B02"/>
    <w:rsid w:val="006E285E"/>
    <w:rsid w:val="006E2D5F"/>
    <w:rsid w:val="006E2EF9"/>
    <w:rsid w:val="006E641F"/>
    <w:rsid w:val="006E79F2"/>
    <w:rsid w:val="006F0848"/>
    <w:rsid w:val="006F34C2"/>
    <w:rsid w:val="006F3D24"/>
    <w:rsid w:val="0070276B"/>
    <w:rsid w:val="00703910"/>
    <w:rsid w:val="007048AB"/>
    <w:rsid w:val="007050B7"/>
    <w:rsid w:val="00715640"/>
    <w:rsid w:val="00715B8A"/>
    <w:rsid w:val="007177B6"/>
    <w:rsid w:val="0071794E"/>
    <w:rsid w:val="007223A0"/>
    <w:rsid w:val="007230D1"/>
    <w:rsid w:val="00723171"/>
    <w:rsid w:val="00723385"/>
    <w:rsid w:val="0072396E"/>
    <w:rsid w:val="00724AFE"/>
    <w:rsid w:val="0072507A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B82"/>
    <w:rsid w:val="0076060A"/>
    <w:rsid w:val="00760E97"/>
    <w:rsid w:val="007617FB"/>
    <w:rsid w:val="00761C6F"/>
    <w:rsid w:val="00765B2D"/>
    <w:rsid w:val="00766014"/>
    <w:rsid w:val="00767A35"/>
    <w:rsid w:val="00772D10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1F7"/>
    <w:rsid w:val="00792B8F"/>
    <w:rsid w:val="00794181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1AA9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7F7520"/>
    <w:rsid w:val="00802667"/>
    <w:rsid w:val="00802938"/>
    <w:rsid w:val="00815792"/>
    <w:rsid w:val="00817BDF"/>
    <w:rsid w:val="00820A42"/>
    <w:rsid w:val="0082144A"/>
    <w:rsid w:val="00821FFE"/>
    <w:rsid w:val="00824136"/>
    <w:rsid w:val="0082549E"/>
    <w:rsid w:val="00826AE2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479FD"/>
    <w:rsid w:val="008511DF"/>
    <w:rsid w:val="00854026"/>
    <w:rsid w:val="0085473F"/>
    <w:rsid w:val="00854992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668BB"/>
    <w:rsid w:val="00872198"/>
    <w:rsid w:val="00873F50"/>
    <w:rsid w:val="00876F99"/>
    <w:rsid w:val="00883961"/>
    <w:rsid w:val="00885B5B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3DCA"/>
    <w:rsid w:val="008C5910"/>
    <w:rsid w:val="008D047E"/>
    <w:rsid w:val="008D0BAA"/>
    <w:rsid w:val="008D0E9F"/>
    <w:rsid w:val="008D4952"/>
    <w:rsid w:val="008D4F2F"/>
    <w:rsid w:val="008D5683"/>
    <w:rsid w:val="008D703E"/>
    <w:rsid w:val="008D76C4"/>
    <w:rsid w:val="008D790F"/>
    <w:rsid w:val="008D7968"/>
    <w:rsid w:val="008E1B8C"/>
    <w:rsid w:val="008E3723"/>
    <w:rsid w:val="008E6C1E"/>
    <w:rsid w:val="008E73E3"/>
    <w:rsid w:val="008F05A7"/>
    <w:rsid w:val="008F7B33"/>
    <w:rsid w:val="009016D1"/>
    <w:rsid w:val="00903068"/>
    <w:rsid w:val="009035DA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26C0"/>
    <w:rsid w:val="00933F0B"/>
    <w:rsid w:val="009349F1"/>
    <w:rsid w:val="009352C0"/>
    <w:rsid w:val="0094193B"/>
    <w:rsid w:val="00941EC0"/>
    <w:rsid w:val="0094214C"/>
    <w:rsid w:val="00942CC7"/>
    <w:rsid w:val="00943D60"/>
    <w:rsid w:val="00944CC2"/>
    <w:rsid w:val="0094504F"/>
    <w:rsid w:val="009462E7"/>
    <w:rsid w:val="00950F7A"/>
    <w:rsid w:val="009543C2"/>
    <w:rsid w:val="0095532F"/>
    <w:rsid w:val="009569C2"/>
    <w:rsid w:val="009600CD"/>
    <w:rsid w:val="009645B7"/>
    <w:rsid w:val="00964F2B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5316"/>
    <w:rsid w:val="009D5587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3786"/>
    <w:rsid w:val="009F579E"/>
    <w:rsid w:val="00A005FA"/>
    <w:rsid w:val="00A035C0"/>
    <w:rsid w:val="00A11B2F"/>
    <w:rsid w:val="00A13860"/>
    <w:rsid w:val="00A14144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0300"/>
    <w:rsid w:val="00A70A9A"/>
    <w:rsid w:val="00A73F98"/>
    <w:rsid w:val="00A75774"/>
    <w:rsid w:val="00A76377"/>
    <w:rsid w:val="00A84E3A"/>
    <w:rsid w:val="00A9218D"/>
    <w:rsid w:val="00A92991"/>
    <w:rsid w:val="00A94EA1"/>
    <w:rsid w:val="00A952AC"/>
    <w:rsid w:val="00AA0122"/>
    <w:rsid w:val="00AA1A5F"/>
    <w:rsid w:val="00AA216E"/>
    <w:rsid w:val="00AA2BE8"/>
    <w:rsid w:val="00AA3CDE"/>
    <w:rsid w:val="00AA4D80"/>
    <w:rsid w:val="00AA61B5"/>
    <w:rsid w:val="00AA78E9"/>
    <w:rsid w:val="00AB4200"/>
    <w:rsid w:val="00AB575C"/>
    <w:rsid w:val="00AB6177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5D1D"/>
    <w:rsid w:val="00AD693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33B"/>
    <w:rsid w:val="00B06B8F"/>
    <w:rsid w:val="00B077DA"/>
    <w:rsid w:val="00B10684"/>
    <w:rsid w:val="00B1149A"/>
    <w:rsid w:val="00B11C93"/>
    <w:rsid w:val="00B12BCD"/>
    <w:rsid w:val="00B13341"/>
    <w:rsid w:val="00B1381F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A8F"/>
    <w:rsid w:val="00B31F25"/>
    <w:rsid w:val="00B34F7A"/>
    <w:rsid w:val="00B36BB4"/>
    <w:rsid w:val="00B36FF7"/>
    <w:rsid w:val="00B40841"/>
    <w:rsid w:val="00B41CC5"/>
    <w:rsid w:val="00B43482"/>
    <w:rsid w:val="00B43E5C"/>
    <w:rsid w:val="00B44B6D"/>
    <w:rsid w:val="00B44E79"/>
    <w:rsid w:val="00B4588B"/>
    <w:rsid w:val="00B47FDA"/>
    <w:rsid w:val="00B50672"/>
    <w:rsid w:val="00B51B27"/>
    <w:rsid w:val="00B54615"/>
    <w:rsid w:val="00B54D6F"/>
    <w:rsid w:val="00B62FFE"/>
    <w:rsid w:val="00B642BB"/>
    <w:rsid w:val="00B6678A"/>
    <w:rsid w:val="00B67719"/>
    <w:rsid w:val="00B72E06"/>
    <w:rsid w:val="00B73F99"/>
    <w:rsid w:val="00B75B49"/>
    <w:rsid w:val="00B75F0C"/>
    <w:rsid w:val="00B81147"/>
    <w:rsid w:val="00B81AF5"/>
    <w:rsid w:val="00B83C91"/>
    <w:rsid w:val="00B870D7"/>
    <w:rsid w:val="00B914B1"/>
    <w:rsid w:val="00B93999"/>
    <w:rsid w:val="00B940BD"/>
    <w:rsid w:val="00B94D54"/>
    <w:rsid w:val="00B9734F"/>
    <w:rsid w:val="00B97E2B"/>
    <w:rsid w:val="00BA031A"/>
    <w:rsid w:val="00BA15AC"/>
    <w:rsid w:val="00BA1B6D"/>
    <w:rsid w:val="00BA5194"/>
    <w:rsid w:val="00BA5398"/>
    <w:rsid w:val="00BB30A3"/>
    <w:rsid w:val="00BC74CD"/>
    <w:rsid w:val="00BD1303"/>
    <w:rsid w:val="00BD5B96"/>
    <w:rsid w:val="00BD5FAD"/>
    <w:rsid w:val="00BE0376"/>
    <w:rsid w:val="00BE1468"/>
    <w:rsid w:val="00BE2621"/>
    <w:rsid w:val="00BE3550"/>
    <w:rsid w:val="00BE36E1"/>
    <w:rsid w:val="00BE40BA"/>
    <w:rsid w:val="00BE4E7A"/>
    <w:rsid w:val="00BE53D8"/>
    <w:rsid w:val="00BE5DB1"/>
    <w:rsid w:val="00BF219B"/>
    <w:rsid w:val="00BF67CA"/>
    <w:rsid w:val="00C001D1"/>
    <w:rsid w:val="00C012C7"/>
    <w:rsid w:val="00C03A98"/>
    <w:rsid w:val="00C05772"/>
    <w:rsid w:val="00C0588C"/>
    <w:rsid w:val="00C07710"/>
    <w:rsid w:val="00C11607"/>
    <w:rsid w:val="00C11EC0"/>
    <w:rsid w:val="00C12D34"/>
    <w:rsid w:val="00C1317B"/>
    <w:rsid w:val="00C13470"/>
    <w:rsid w:val="00C13D1D"/>
    <w:rsid w:val="00C1465B"/>
    <w:rsid w:val="00C14ADC"/>
    <w:rsid w:val="00C14FFC"/>
    <w:rsid w:val="00C15031"/>
    <w:rsid w:val="00C166E9"/>
    <w:rsid w:val="00C17DB3"/>
    <w:rsid w:val="00C2020C"/>
    <w:rsid w:val="00C21ACA"/>
    <w:rsid w:val="00C21BBA"/>
    <w:rsid w:val="00C256EE"/>
    <w:rsid w:val="00C25B9A"/>
    <w:rsid w:val="00C26931"/>
    <w:rsid w:val="00C27FBA"/>
    <w:rsid w:val="00C35797"/>
    <w:rsid w:val="00C35D85"/>
    <w:rsid w:val="00C42EE2"/>
    <w:rsid w:val="00C435CC"/>
    <w:rsid w:val="00C44AA8"/>
    <w:rsid w:val="00C454F7"/>
    <w:rsid w:val="00C4628A"/>
    <w:rsid w:val="00C46B6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0A05"/>
    <w:rsid w:val="00CA1AB2"/>
    <w:rsid w:val="00CA2067"/>
    <w:rsid w:val="00CA281D"/>
    <w:rsid w:val="00CA28D5"/>
    <w:rsid w:val="00CA4BC0"/>
    <w:rsid w:val="00CA57E1"/>
    <w:rsid w:val="00CB23C8"/>
    <w:rsid w:val="00CB4A00"/>
    <w:rsid w:val="00CB4BD4"/>
    <w:rsid w:val="00CB6316"/>
    <w:rsid w:val="00CB690D"/>
    <w:rsid w:val="00CB7F2A"/>
    <w:rsid w:val="00CC0C24"/>
    <w:rsid w:val="00CC0F4D"/>
    <w:rsid w:val="00CC330F"/>
    <w:rsid w:val="00CC377E"/>
    <w:rsid w:val="00CC3D5B"/>
    <w:rsid w:val="00CC4280"/>
    <w:rsid w:val="00CC4DFC"/>
    <w:rsid w:val="00CD08CD"/>
    <w:rsid w:val="00CD2066"/>
    <w:rsid w:val="00CD350F"/>
    <w:rsid w:val="00CD406E"/>
    <w:rsid w:val="00CD5B4D"/>
    <w:rsid w:val="00CE1582"/>
    <w:rsid w:val="00CE1696"/>
    <w:rsid w:val="00CE37C9"/>
    <w:rsid w:val="00CE7773"/>
    <w:rsid w:val="00CE788B"/>
    <w:rsid w:val="00CF0A08"/>
    <w:rsid w:val="00CF14F4"/>
    <w:rsid w:val="00CF4071"/>
    <w:rsid w:val="00CF5127"/>
    <w:rsid w:val="00CF5CCF"/>
    <w:rsid w:val="00D0057A"/>
    <w:rsid w:val="00D01494"/>
    <w:rsid w:val="00D0333C"/>
    <w:rsid w:val="00D038A5"/>
    <w:rsid w:val="00D04DE4"/>
    <w:rsid w:val="00D1059F"/>
    <w:rsid w:val="00D10663"/>
    <w:rsid w:val="00D1094D"/>
    <w:rsid w:val="00D12F4C"/>
    <w:rsid w:val="00D146EB"/>
    <w:rsid w:val="00D1580A"/>
    <w:rsid w:val="00D1641B"/>
    <w:rsid w:val="00D16760"/>
    <w:rsid w:val="00D16FB6"/>
    <w:rsid w:val="00D17051"/>
    <w:rsid w:val="00D179AB"/>
    <w:rsid w:val="00D208F3"/>
    <w:rsid w:val="00D22E0D"/>
    <w:rsid w:val="00D234B4"/>
    <w:rsid w:val="00D265F4"/>
    <w:rsid w:val="00D31F6D"/>
    <w:rsid w:val="00D32AF0"/>
    <w:rsid w:val="00D335AC"/>
    <w:rsid w:val="00D33B29"/>
    <w:rsid w:val="00D34304"/>
    <w:rsid w:val="00D354ED"/>
    <w:rsid w:val="00D36885"/>
    <w:rsid w:val="00D40105"/>
    <w:rsid w:val="00D403C0"/>
    <w:rsid w:val="00D45D47"/>
    <w:rsid w:val="00D4781C"/>
    <w:rsid w:val="00D51376"/>
    <w:rsid w:val="00D553B6"/>
    <w:rsid w:val="00D55766"/>
    <w:rsid w:val="00D57B32"/>
    <w:rsid w:val="00D612DD"/>
    <w:rsid w:val="00D6238F"/>
    <w:rsid w:val="00D62F3F"/>
    <w:rsid w:val="00D658DE"/>
    <w:rsid w:val="00D7037F"/>
    <w:rsid w:val="00D70409"/>
    <w:rsid w:val="00D709D2"/>
    <w:rsid w:val="00D72808"/>
    <w:rsid w:val="00D72853"/>
    <w:rsid w:val="00D72AEF"/>
    <w:rsid w:val="00D737B0"/>
    <w:rsid w:val="00D74045"/>
    <w:rsid w:val="00D7477E"/>
    <w:rsid w:val="00D75AA5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0360"/>
    <w:rsid w:val="00DB525C"/>
    <w:rsid w:val="00DB63C4"/>
    <w:rsid w:val="00DB6A9C"/>
    <w:rsid w:val="00DB77F5"/>
    <w:rsid w:val="00DC09B1"/>
    <w:rsid w:val="00DC1755"/>
    <w:rsid w:val="00DC2F3F"/>
    <w:rsid w:val="00DC3939"/>
    <w:rsid w:val="00DC587A"/>
    <w:rsid w:val="00DC5935"/>
    <w:rsid w:val="00DD02AA"/>
    <w:rsid w:val="00DD3198"/>
    <w:rsid w:val="00DD453E"/>
    <w:rsid w:val="00DE0A45"/>
    <w:rsid w:val="00DE1372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484"/>
    <w:rsid w:val="00E0470D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226C0"/>
    <w:rsid w:val="00E22A40"/>
    <w:rsid w:val="00E2388E"/>
    <w:rsid w:val="00E2499B"/>
    <w:rsid w:val="00E26CA9"/>
    <w:rsid w:val="00E275C2"/>
    <w:rsid w:val="00E33344"/>
    <w:rsid w:val="00E33A61"/>
    <w:rsid w:val="00E34D18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10DF"/>
    <w:rsid w:val="00E61B71"/>
    <w:rsid w:val="00E64BC1"/>
    <w:rsid w:val="00E66A58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5E12"/>
    <w:rsid w:val="00E86503"/>
    <w:rsid w:val="00E9080C"/>
    <w:rsid w:val="00E90FC9"/>
    <w:rsid w:val="00E910B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2655"/>
    <w:rsid w:val="00EA3B4C"/>
    <w:rsid w:val="00EA4156"/>
    <w:rsid w:val="00EA7601"/>
    <w:rsid w:val="00EB1839"/>
    <w:rsid w:val="00EB42E9"/>
    <w:rsid w:val="00EB454C"/>
    <w:rsid w:val="00EB7B19"/>
    <w:rsid w:val="00EC1C31"/>
    <w:rsid w:val="00EC2068"/>
    <w:rsid w:val="00EC40FD"/>
    <w:rsid w:val="00EC52CE"/>
    <w:rsid w:val="00EC5580"/>
    <w:rsid w:val="00ED01CA"/>
    <w:rsid w:val="00ED0C22"/>
    <w:rsid w:val="00ED10BD"/>
    <w:rsid w:val="00ED3086"/>
    <w:rsid w:val="00ED4CE7"/>
    <w:rsid w:val="00ED68EA"/>
    <w:rsid w:val="00EE27F2"/>
    <w:rsid w:val="00EE2EA3"/>
    <w:rsid w:val="00EE3219"/>
    <w:rsid w:val="00EE4A5C"/>
    <w:rsid w:val="00EE53EE"/>
    <w:rsid w:val="00EE5952"/>
    <w:rsid w:val="00EE5C5B"/>
    <w:rsid w:val="00EE63AC"/>
    <w:rsid w:val="00EF094C"/>
    <w:rsid w:val="00EF0DDD"/>
    <w:rsid w:val="00EF2F79"/>
    <w:rsid w:val="00EF6436"/>
    <w:rsid w:val="00F005E6"/>
    <w:rsid w:val="00F01980"/>
    <w:rsid w:val="00F02D71"/>
    <w:rsid w:val="00F05547"/>
    <w:rsid w:val="00F0757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324E8"/>
    <w:rsid w:val="00F32D6A"/>
    <w:rsid w:val="00F35A7A"/>
    <w:rsid w:val="00F4046C"/>
    <w:rsid w:val="00F4509F"/>
    <w:rsid w:val="00F554B2"/>
    <w:rsid w:val="00F62838"/>
    <w:rsid w:val="00F65C87"/>
    <w:rsid w:val="00F6637A"/>
    <w:rsid w:val="00F6648D"/>
    <w:rsid w:val="00F67575"/>
    <w:rsid w:val="00F67768"/>
    <w:rsid w:val="00F710F7"/>
    <w:rsid w:val="00F7150C"/>
    <w:rsid w:val="00F72E31"/>
    <w:rsid w:val="00F81195"/>
    <w:rsid w:val="00F83FCA"/>
    <w:rsid w:val="00F8701B"/>
    <w:rsid w:val="00F87AA6"/>
    <w:rsid w:val="00F90339"/>
    <w:rsid w:val="00F90C4F"/>
    <w:rsid w:val="00F9243A"/>
    <w:rsid w:val="00F937CD"/>
    <w:rsid w:val="00F9405A"/>
    <w:rsid w:val="00F9545A"/>
    <w:rsid w:val="00F959F9"/>
    <w:rsid w:val="00F97F43"/>
    <w:rsid w:val="00FA14F8"/>
    <w:rsid w:val="00FA18A2"/>
    <w:rsid w:val="00FA1DAF"/>
    <w:rsid w:val="00FA368D"/>
    <w:rsid w:val="00FA3A40"/>
    <w:rsid w:val="00FA4B5C"/>
    <w:rsid w:val="00FA4C69"/>
    <w:rsid w:val="00FA5682"/>
    <w:rsid w:val="00FA56CF"/>
    <w:rsid w:val="00FB1676"/>
    <w:rsid w:val="00FB32CD"/>
    <w:rsid w:val="00FB3C09"/>
    <w:rsid w:val="00FB3F30"/>
    <w:rsid w:val="00FB45C0"/>
    <w:rsid w:val="00FB7659"/>
    <w:rsid w:val="00FB774D"/>
    <w:rsid w:val="00FB7A51"/>
    <w:rsid w:val="00FC3F74"/>
    <w:rsid w:val="00FC4B06"/>
    <w:rsid w:val="00FC60B6"/>
    <w:rsid w:val="00FD0048"/>
    <w:rsid w:val="00FD08BD"/>
    <w:rsid w:val="00FD4C82"/>
    <w:rsid w:val="00FD5EBA"/>
    <w:rsid w:val="00FD6719"/>
    <w:rsid w:val="00FD6A63"/>
    <w:rsid w:val="00FD7798"/>
    <w:rsid w:val="00FE1EED"/>
    <w:rsid w:val="00FE2AD6"/>
    <w:rsid w:val="00FF02E8"/>
    <w:rsid w:val="00FF39CA"/>
    <w:rsid w:val="00FF3BAA"/>
    <w:rsid w:val="00FF4BDD"/>
    <w:rsid w:val="00FF4F1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ldenma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denm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309</cp:revision>
  <cp:lastPrinted>2023-02-01T08:51:00Z</cp:lastPrinted>
  <dcterms:created xsi:type="dcterms:W3CDTF">2021-02-02T08:19:00Z</dcterms:created>
  <dcterms:modified xsi:type="dcterms:W3CDTF">2023-02-01T08:52:00Z</dcterms:modified>
</cp:coreProperties>
</file>